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03A9" w14:textId="0D6DFFD7" w:rsidR="00E67898" w:rsidRPr="00681A6C" w:rsidRDefault="00C37568" w:rsidP="00681A6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81A6C">
        <w:rPr>
          <w:rFonts w:ascii="Times New Roman" w:hAnsi="Times New Roman" w:cs="Times New Roman"/>
          <w:sz w:val="26"/>
          <w:szCs w:val="26"/>
        </w:rPr>
        <w:t>This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afternoon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, I </w:t>
      </w:r>
      <w:proofErr w:type="spellStart"/>
      <w:r w:rsidR="006430F8" w:rsidRPr="00681A6C">
        <w:rPr>
          <w:rFonts w:ascii="Times New Roman" w:hAnsi="Times New Roman" w:cs="Times New Roman"/>
          <w:sz w:val="26"/>
          <w:szCs w:val="26"/>
        </w:rPr>
        <w:t>wanted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focus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work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things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didn’t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go as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planned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. I sat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down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at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desk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opened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laptop,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answered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few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emails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After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, I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kept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getting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distracted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by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messages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notifications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. Time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passed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quickly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didn’t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finish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everything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wanted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. When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day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ended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, I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packed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things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decided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deal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rest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A6C">
        <w:rPr>
          <w:rFonts w:ascii="Times New Roman" w:hAnsi="Times New Roman" w:cs="Times New Roman"/>
          <w:sz w:val="26"/>
          <w:szCs w:val="26"/>
        </w:rPr>
        <w:t>tomorrow</w:t>
      </w:r>
      <w:proofErr w:type="spellEnd"/>
      <w:r w:rsidRPr="00681A6C">
        <w:rPr>
          <w:rFonts w:ascii="Times New Roman" w:hAnsi="Times New Roman" w:cs="Times New Roman"/>
          <w:sz w:val="26"/>
          <w:szCs w:val="26"/>
        </w:rPr>
        <w:t>.</w:t>
      </w:r>
    </w:p>
    <w:p w14:paraId="4FFC9CE4" w14:textId="533A624C" w:rsidR="00681A6C" w:rsidRPr="00681A6C" w:rsidRDefault="00681A6C" w:rsidP="00681A6C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81A6C">
        <w:rPr>
          <w:rFonts w:ascii="Times New Roman" w:hAnsi="Times New Roman" w:cs="Times New Roman"/>
          <w:i/>
          <w:iCs/>
          <w:sz w:val="26"/>
          <w:szCs w:val="26"/>
        </w:rPr>
        <w:t>Esta tarde, eu quis me concentrar no trabalho, mas as coisas não saíram como planejado. Eu me sentei à minha mesa, abri meu laptop e respondi alguns e-mails. Depois disso, continuei me distraindo com mensagens e notificações. O tempo passou rápido, e eu não terminei tudo o que queria. Quando o dia acabou, arrumei minhas coisas e decidi lidar com o resto amanhã.</w:t>
      </w:r>
    </w:p>
    <w:sectPr w:rsidR="00681A6C" w:rsidRPr="00681A6C" w:rsidSect="00681A6C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68"/>
    <w:rsid w:val="00152816"/>
    <w:rsid w:val="002E2E74"/>
    <w:rsid w:val="0047180D"/>
    <w:rsid w:val="00487901"/>
    <w:rsid w:val="006430F8"/>
    <w:rsid w:val="00681A6C"/>
    <w:rsid w:val="006D255A"/>
    <w:rsid w:val="008F3E9A"/>
    <w:rsid w:val="00974421"/>
    <w:rsid w:val="00A539F4"/>
    <w:rsid w:val="00C37568"/>
    <w:rsid w:val="00C74760"/>
    <w:rsid w:val="00CA41FF"/>
    <w:rsid w:val="00E33919"/>
    <w:rsid w:val="00E431AC"/>
    <w:rsid w:val="00E67898"/>
    <w:rsid w:val="00F0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A1A8"/>
  <w15:chartTrackingRefBased/>
  <w15:docId w15:val="{E220CEB9-56F6-4D9C-8ADF-EDE9B3D4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2</cp:revision>
  <dcterms:created xsi:type="dcterms:W3CDTF">2026-02-04T13:54:00Z</dcterms:created>
  <dcterms:modified xsi:type="dcterms:W3CDTF">2026-02-12T15:34:00Z</dcterms:modified>
</cp:coreProperties>
</file>