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1577" w14:textId="35FEEDC3" w:rsidR="00A8186F" w:rsidRPr="008C1FC7" w:rsidRDefault="007605AC">
      <w:pPr>
        <w:rPr>
          <w:rFonts w:ascii="Times New Roman" w:hAnsi="Times New Roman" w:cs="Times New Roman"/>
          <w:sz w:val="26"/>
          <w:szCs w:val="26"/>
          <w:lang w:val="en-US"/>
        </w:rPr>
      </w:pPr>
      <w:r w:rsidRPr="008C1FC7">
        <w:rPr>
          <w:rFonts w:ascii="Times New Roman" w:hAnsi="Times New Roman" w:cs="Times New Roman"/>
          <w:sz w:val="26"/>
          <w:szCs w:val="26"/>
          <w:lang w:val="en-US"/>
        </w:rPr>
        <w:t>I have a best friend named Lucas. He is kind and funny. We like to talk after school and share our ideas. Sometimes we play games, and sometimes we just sit and watch movies. Lucas listens to me when I am sad, and he always tries to help. I feel safe and happy when he is around. Our friendship is important to me, and I hope it lasts for many years.</w:t>
      </w:r>
    </w:p>
    <w:p w14:paraId="0FF433C6" w14:textId="2672F5EB" w:rsidR="008C1FC7" w:rsidRPr="008C1FC7" w:rsidRDefault="008C1FC7">
      <w:pPr>
        <w:rPr>
          <w:rFonts w:ascii="Times New Roman" w:hAnsi="Times New Roman" w:cs="Times New Roman"/>
          <w:sz w:val="26"/>
          <w:szCs w:val="26"/>
          <w:lang w:val="en-US"/>
        </w:rPr>
      </w:pPr>
    </w:p>
    <w:p w14:paraId="2350FAAF" w14:textId="07704F3A" w:rsidR="008C1FC7" w:rsidRPr="008C1FC7" w:rsidRDefault="008C1FC7">
      <w:pPr>
        <w:rPr>
          <w:rFonts w:ascii="Times New Roman" w:hAnsi="Times New Roman" w:cs="Times New Roman"/>
          <w:i/>
          <w:iCs/>
          <w:sz w:val="26"/>
          <w:szCs w:val="26"/>
        </w:rPr>
      </w:pPr>
      <w:r w:rsidRPr="008C1FC7">
        <w:rPr>
          <w:rFonts w:ascii="Times New Roman" w:hAnsi="Times New Roman" w:cs="Times New Roman"/>
          <w:i/>
          <w:iCs/>
          <w:sz w:val="26"/>
          <w:szCs w:val="26"/>
        </w:rPr>
        <w:t>Tenho um melhor amigo chamado Lucas. Ele é gentil e engraçado. Nós gostamos de conversar depois da escola e compartilhar nossas ideias. Às vezes jogamos, e às vezes apenas sentamos para assistir a filmes. Lucas me escuta quando estou triste e sempre tenta ajudar. Eu me sinto seguro e feliz quando ele está por perto. Nossa amizade é importante para mim, e eu espero que dure muitos anos.</w:t>
      </w:r>
    </w:p>
    <w:sectPr w:rsidR="008C1FC7" w:rsidRPr="008C1FC7" w:rsidSect="008C1FC7">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AC"/>
    <w:rsid w:val="00071FE6"/>
    <w:rsid w:val="001220EB"/>
    <w:rsid w:val="00162B2F"/>
    <w:rsid w:val="001D61AE"/>
    <w:rsid w:val="001E7245"/>
    <w:rsid w:val="00234BBF"/>
    <w:rsid w:val="00291AAC"/>
    <w:rsid w:val="0033098F"/>
    <w:rsid w:val="00356611"/>
    <w:rsid w:val="00413FE8"/>
    <w:rsid w:val="004304E5"/>
    <w:rsid w:val="005F631F"/>
    <w:rsid w:val="006A6496"/>
    <w:rsid w:val="007605AC"/>
    <w:rsid w:val="00790410"/>
    <w:rsid w:val="007B7FC8"/>
    <w:rsid w:val="0082746A"/>
    <w:rsid w:val="00893059"/>
    <w:rsid w:val="008C1FC7"/>
    <w:rsid w:val="009E45E8"/>
    <w:rsid w:val="00A6172E"/>
    <w:rsid w:val="00A8186F"/>
    <w:rsid w:val="00AF6764"/>
    <w:rsid w:val="00C436EE"/>
    <w:rsid w:val="00D50648"/>
    <w:rsid w:val="00DC0E2A"/>
    <w:rsid w:val="00EC0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1B0D"/>
  <w15:chartTrackingRefBased/>
  <w15:docId w15:val="{5D9BDF9B-08E5-4C4A-94B5-84F014DE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115</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2025-11-25T11:49:00Z</dcterms:created>
  <dcterms:modified xsi:type="dcterms:W3CDTF">2025-11-28T15:13:00Z</dcterms:modified>
</cp:coreProperties>
</file>