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3FC82" w14:textId="77777777" w:rsidR="00A10524" w:rsidRPr="00E665F8" w:rsidRDefault="00BA257B" w:rsidP="00E665F8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E665F8">
        <w:rPr>
          <w:rFonts w:ascii="Times New Roman" w:hAnsi="Times New Roman" w:cs="Times New Roman"/>
          <w:sz w:val="26"/>
          <w:szCs w:val="26"/>
        </w:rPr>
        <w:t>Raj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Hi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, Derek.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What’s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matter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05A8E944" w14:textId="77777777" w:rsidR="00A10524" w:rsidRPr="00E665F8" w:rsidRDefault="00BA257B" w:rsidP="00E665F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665F8">
        <w:rPr>
          <w:rFonts w:ascii="Times New Roman" w:hAnsi="Times New Roman" w:cs="Times New Roman"/>
          <w:sz w:val="26"/>
          <w:szCs w:val="26"/>
        </w:rPr>
        <w:t xml:space="preserve">Derek: Oh,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hi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Raj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I’m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really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fed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up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I’m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not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happy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at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work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46AA0AF" w14:textId="77777777" w:rsidR="00A10524" w:rsidRPr="00E665F8" w:rsidRDefault="00BA257B" w:rsidP="00E665F8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E665F8">
        <w:rPr>
          <w:rFonts w:ascii="Times New Roman" w:hAnsi="Times New Roman" w:cs="Times New Roman"/>
          <w:sz w:val="26"/>
          <w:szCs w:val="26"/>
        </w:rPr>
        <w:t>Raj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Hey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that’s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shame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Why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don’t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like it? </w:t>
      </w:r>
    </w:p>
    <w:p w14:paraId="273A0130" w14:textId="77777777" w:rsidR="00A10524" w:rsidRPr="00E665F8" w:rsidRDefault="00BA257B" w:rsidP="00E665F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665F8">
        <w:rPr>
          <w:rFonts w:ascii="Times New Roman" w:hAnsi="Times New Roman" w:cs="Times New Roman"/>
          <w:sz w:val="26"/>
          <w:szCs w:val="26"/>
        </w:rPr>
        <w:t xml:space="preserve">Derek: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Well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boss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orders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all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sorts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things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, like go out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buy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his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lunch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or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go shopping for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him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. It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isn’t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part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job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it’s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hard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say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no. </w:t>
      </w:r>
    </w:p>
    <w:p w14:paraId="45D1056D" w14:textId="77777777" w:rsidR="00A10524" w:rsidRPr="00E665F8" w:rsidRDefault="00BA257B" w:rsidP="00E665F8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E665F8">
        <w:rPr>
          <w:rFonts w:ascii="Times New Roman" w:hAnsi="Times New Roman" w:cs="Times New Roman"/>
          <w:sz w:val="26"/>
          <w:szCs w:val="26"/>
        </w:rPr>
        <w:t>Raj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: Yes,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hard.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should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remind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him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don’t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time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things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like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78DCE34" w14:textId="77777777" w:rsidR="00A10524" w:rsidRPr="00E665F8" w:rsidRDefault="00BA257B" w:rsidP="00E665F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665F8">
        <w:rPr>
          <w:rFonts w:ascii="Times New Roman" w:hAnsi="Times New Roman" w:cs="Times New Roman"/>
          <w:sz w:val="26"/>
          <w:szCs w:val="26"/>
        </w:rPr>
        <w:t xml:space="preserve">Derek: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You’re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right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2CC30D8" w14:textId="77777777" w:rsidR="00A10524" w:rsidRPr="00E665F8" w:rsidRDefault="00BA257B" w:rsidP="00E665F8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E665F8">
        <w:rPr>
          <w:rFonts w:ascii="Times New Roman" w:hAnsi="Times New Roman" w:cs="Times New Roman"/>
          <w:sz w:val="26"/>
          <w:szCs w:val="26"/>
        </w:rPr>
        <w:t>Raj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Or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maybe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should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look for a new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job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, Derek.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One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nicer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boss!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could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really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well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in a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job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enjoy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B9927B7" w14:textId="04CC13C5" w:rsidR="00304D8E" w:rsidRPr="00E665F8" w:rsidRDefault="00BA257B" w:rsidP="00E665F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665F8">
        <w:rPr>
          <w:rFonts w:ascii="Times New Roman" w:hAnsi="Times New Roman" w:cs="Times New Roman"/>
          <w:sz w:val="26"/>
          <w:szCs w:val="26"/>
        </w:rPr>
        <w:t xml:space="preserve">Derek: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Thanks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Raj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Maybe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E665F8">
        <w:rPr>
          <w:rFonts w:ascii="Times New Roman" w:hAnsi="Times New Roman" w:cs="Times New Roman"/>
          <w:sz w:val="26"/>
          <w:szCs w:val="26"/>
        </w:rPr>
        <w:t>will</w:t>
      </w:r>
      <w:proofErr w:type="spellEnd"/>
      <w:r w:rsidRPr="00E665F8">
        <w:rPr>
          <w:rFonts w:ascii="Times New Roman" w:hAnsi="Times New Roman" w:cs="Times New Roman"/>
          <w:sz w:val="26"/>
          <w:szCs w:val="26"/>
        </w:rPr>
        <w:t>!</w:t>
      </w:r>
    </w:p>
    <w:p w14:paraId="241F3087" w14:textId="5B957B37" w:rsidR="003C0AFD" w:rsidRPr="00E665F8" w:rsidRDefault="003C0AFD" w:rsidP="00E665F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0A4D476" w14:textId="1E77606D" w:rsidR="003C0AFD" w:rsidRPr="00E665F8" w:rsidRDefault="003C0AFD" w:rsidP="00E665F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CDC1E62" w14:textId="77777777" w:rsidR="00933F03" w:rsidRPr="00E665F8" w:rsidRDefault="00933F03" w:rsidP="00E665F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E665F8">
        <w:rPr>
          <w:rFonts w:ascii="Times New Roman" w:hAnsi="Times New Roman" w:cs="Times New Roman"/>
          <w:i/>
          <w:iCs/>
          <w:sz w:val="26"/>
          <w:szCs w:val="26"/>
        </w:rPr>
        <w:t>Raj</w:t>
      </w:r>
      <w:proofErr w:type="spellEnd"/>
      <w:r w:rsidRPr="00E665F8">
        <w:rPr>
          <w:rFonts w:ascii="Times New Roman" w:hAnsi="Times New Roman" w:cs="Times New Roman"/>
          <w:i/>
          <w:iCs/>
          <w:sz w:val="26"/>
          <w:szCs w:val="26"/>
        </w:rPr>
        <w:t>: Oi, Derek. O que houve?</w:t>
      </w:r>
      <w:r w:rsidRPr="00E665F8">
        <w:rPr>
          <w:rFonts w:ascii="Times New Roman" w:hAnsi="Times New Roman" w:cs="Times New Roman"/>
          <w:i/>
          <w:iCs/>
          <w:sz w:val="26"/>
          <w:szCs w:val="26"/>
        </w:rPr>
        <w:br/>
        <w:t xml:space="preserve">Derek: Ah, oi, </w:t>
      </w:r>
      <w:proofErr w:type="spellStart"/>
      <w:r w:rsidRPr="00E665F8">
        <w:rPr>
          <w:rFonts w:ascii="Times New Roman" w:hAnsi="Times New Roman" w:cs="Times New Roman"/>
          <w:i/>
          <w:iCs/>
          <w:sz w:val="26"/>
          <w:szCs w:val="26"/>
        </w:rPr>
        <w:t>Raj</w:t>
      </w:r>
      <w:proofErr w:type="spellEnd"/>
      <w:r w:rsidRPr="00E665F8">
        <w:rPr>
          <w:rFonts w:ascii="Times New Roman" w:hAnsi="Times New Roman" w:cs="Times New Roman"/>
          <w:i/>
          <w:iCs/>
          <w:sz w:val="26"/>
          <w:szCs w:val="26"/>
        </w:rPr>
        <w:t>. Estou realmente de saco cheio. Não estou feliz no trabalho.</w:t>
      </w:r>
      <w:r w:rsidRPr="00E665F8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E665F8">
        <w:rPr>
          <w:rFonts w:ascii="Times New Roman" w:hAnsi="Times New Roman" w:cs="Times New Roman"/>
          <w:i/>
          <w:iCs/>
          <w:sz w:val="26"/>
          <w:szCs w:val="26"/>
        </w:rPr>
        <w:t>Raj</w:t>
      </w:r>
      <w:proofErr w:type="spellEnd"/>
      <w:r w:rsidRPr="00E665F8">
        <w:rPr>
          <w:rFonts w:ascii="Times New Roman" w:hAnsi="Times New Roman" w:cs="Times New Roman"/>
          <w:i/>
          <w:iCs/>
          <w:sz w:val="26"/>
          <w:szCs w:val="26"/>
        </w:rPr>
        <w:t>: Poxa, que pena. Por que você não gosta?</w:t>
      </w:r>
      <w:r w:rsidRPr="00E665F8">
        <w:rPr>
          <w:rFonts w:ascii="Times New Roman" w:hAnsi="Times New Roman" w:cs="Times New Roman"/>
          <w:i/>
          <w:iCs/>
          <w:sz w:val="26"/>
          <w:szCs w:val="26"/>
        </w:rPr>
        <w:br/>
        <w:t>Derek: Bem, o chefe me manda fazer todo tipo de coisa, como sair para comprar o almoço dele ou fazer compras para ele. Isso não faz parte do meu trabalho, mas é difícil dizer não.</w:t>
      </w:r>
      <w:r w:rsidRPr="00E665F8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E665F8">
        <w:rPr>
          <w:rFonts w:ascii="Times New Roman" w:hAnsi="Times New Roman" w:cs="Times New Roman"/>
          <w:i/>
          <w:iCs/>
          <w:sz w:val="26"/>
          <w:szCs w:val="26"/>
        </w:rPr>
        <w:t>Raj</w:t>
      </w:r>
      <w:proofErr w:type="spellEnd"/>
      <w:r w:rsidRPr="00E665F8">
        <w:rPr>
          <w:rFonts w:ascii="Times New Roman" w:hAnsi="Times New Roman" w:cs="Times New Roman"/>
          <w:i/>
          <w:iCs/>
          <w:sz w:val="26"/>
          <w:szCs w:val="26"/>
        </w:rPr>
        <w:t>: É, isso é complicado. Você deveria lembrá-lo de que não tem tempo para fazer esse tipo de coisa.</w:t>
      </w:r>
      <w:r w:rsidRPr="00E665F8">
        <w:rPr>
          <w:rFonts w:ascii="Times New Roman" w:hAnsi="Times New Roman" w:cs="Times New Roman"/>
          <w:i/>
          <w:iCs/>
          <w:sz w:val="26"/>
          <w:szCs w:val="26"/>
        </w:rPr>
        <w:br/>
        <w:t>Derek: Você tem razão.</w:t>
      </w:r>
      <w:r w:rsidRPr="00E665F8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E665F8">
        <w:rPr>
          <w:rFonts w:ascii="Times New Roman" w:hAnsi="Times New Roman" w:cs="Times New Roman"/>
          <w:i/>
          <w:iCs/>
          <w:sz w:val="26"/>
          <w:szCs w:val="26"/>
        </w:rPr>
        <w:t>Raj</w:t>
      </w:r>
      <w:proofErr w:type="spellEnd"/>
      <w:r w:rsidRPr="00E665F8">
        <w:rPr>
          <w:rFonts w:ascii="Times New Roman" w:hAnsi="Times New Roman" w:cs="Times New Roman"/>
          <w:i/>
          <w:iCs/>
          <w:sz w:val="26"/>
          <w:szCs w:val="26"/>
        </w:rPr>
        <w:t>: Ou talvez você devesse procurar um novo emprego, Derek. Um com um chefe mais legal! Você poderia se dar muito bem em um trabalho de que gostasse.</w:t>
      </w:r>
      <w:r w:rsidRPr="00E665F8">
        <w:rPr>
          <w:rFonts w:ascii="Times New Roman" w:hAnsi="Times New Roman" w:cs="Times New Roman"/>
          <w:i/>
          <w:iCs/>
          <w:sz w:val="26"/>
          <w:szCs w:val="26"/>
        </w:rPr>
        <w:br/>
        <w:t xml:space="preserve">Derek: Obrigado, </w:t>
      </w:r>
      <w:proofErr w:type="spellStart"/>
      <w:r w:rsidRPr="00E665F8">
        <w:rPr>
          <w:rFonts w:ascii="Times New Roman" w:hAnsi="Times New Roman" w:cs="Times New Roman"/>
          <w:i/>
          <w:iCs/>
          <w:sz w:val="26"/>
          <w:szCs w:val="26"/>
        </w:rPr>
        <w:t>Raj</w:t>
      </w:r>
      <w:proofErr w:type="spellEnd"/>
      <w:r w:rsidRPr="00E665F8">
        <w:rPr>
          <w:rFonts w:ascii="Times New Roman" w:hAnsi="Times New Roman" w:cs="Times New Roman"/>
          <w:i/>
          <w:iCs/>
          <w:sz w:val="26"/>
          <w:szCs w:val="26"/>
        </w:rPr>
        <w:t>. Talvez eu faça isso!</w:t>
      </w:r>
    </w:p>
    <w:p w14:paraId="64BAF9DB" w14:textId="7410329A" w:rsidR="003C0AFD" w:rsidRPr="00A21816" w:rsidRDefault="003C0AFD" w:rsidP="00A105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2C723B4D" w14:textId="3559CE78" w:rsidR="003C0AFD" w:rsidRPr="00A21816" w:rsidRDefault="003C0AFD" w:rsidP="00A105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51528EBC" w14:textId="673AA487" w:rsidR="003C0AFD" w:rsidRPr="00A21816" w:rsidRDefault="003C0AFD" w:rsidP="00A105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4FC6ADE7" w14:textId="140A4F1D" w:rsidR="003C0AFD" w:rsidRPr="00A21816" w:rsidRDefault="003C0AFD" w:rsidP="00A105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6A89B6FE" w14:textId="403E159A" w:rsidR="003C0AFD" w:rsidRPr="00A21816" w:rsidRDefault="003C0AFD" w:rsidP="00A105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28CF7AEE" w14:textId="3AABC8F7" w:rsidR="003C0AFD" w:rsidRPr="00A21816" w:rsidRDefault="003C0AFD" w:rsidP="00A105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6B4970AA" w14:textId="7B7407CA" w:rsidR="003C0AFD" w:rsidRPr="00A21816" w:rsidRDefault="003C0AFD" w:rsidP="00A105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2D5BCF17" w14:textId="36245ED4" w:rsidR="003C0AFD" w:rsidRPr="00A21816" w:rsidRDefault="003C0AFD" w:rsidP="00A105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2C56AAB5" w14:textId="13DFA45E" w:rsidR="003C0AFD" w:rsidRPr="00A21816" w:rsidRDefault="003C0AFD" w:rsidP="00A105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05B16FFC" w14:textId="0321D51E" w:rsidR="003C0AFD" w:rsidRPr="00A21816" w:rsidRDefault="003C0AFD" w:rsidP="00A105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43F986B6" w14:textId="56B1D167" w:rsidR="003C0AFD" w:rsidRPr="00A21816" w:rsidRDefault="003C0AFD" w:rsidP="00A105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7EBB52BA" w14:textId="7361A280" w:rsidR="003C0AFD" w:rsidRPr="00A21816" w:rsidRDefault="003C0AFD" w:rsidP="00A105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03A40F4D" w14:textId="47EBA7C2" w:rsidR="003C0AFD" w:rsidRPr="00A21816" w:rsidRDefault="003C0AFD" w:rsidP="00A105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368F8C74" w14:textId="3C0C02DA" w:rsidR="003C0AFD" w:rsidRPr="00A21816" w:rsidRDefault="003C0AFD" w:rsidP="00A105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33D62E54" w14:textId="3ABC0AC8" w:rsidR="003C0AFD" w:rsidRPr="00A21816" w:rsidRDefault="003C0AFD" w:rsidP="00A105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5AF67252" w14:textId="3B8CA18F" w:rsidR="003C0AFD" w:rsidRPr="00A21816" w:rsidRDefault="003C0AFD" w:rsidP="00A105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1D1EC8C3" w14:textId="4108A433" w:rsidR="003C0AFD" w:rsidRPr="00A21816" w:rsidRDefault="003C0AFD" w:rsidP="00A105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03901DAF" w14:textId="4ACF7E4B" w:rsidR="003C0AFD" w:rsidRPr="00A21816" w:rsidRDefault="003C0AFD" w:rsidP="00A105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152CD42C" w14:textId="77777777" w:rsidR="003C0AFD" w:rsidRPr="00A21816" w:rsidRDefault="003C0AFD" w:rsidP="00A105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sectPr w:rsidR="003C0AFD" w:rsidRPr="00A21816" w:rsidSect="00D973F2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7B"/>
    <w:rsid w:val="0021021F"/>
    <w:rsid w:val="00273578"/>
    <w:rsid w:val="00304D8E"/>
    <w:rsid w:val="003C0AFD"/>
    <w:rsid w:val="00417BE0"/>
    <w:rsid w:val="006C76D7"/>
    <w:rsid w:val="006F1FEA"/>
    <w:rsid w:val="00702572"/>
    <w:rsid w:val="00731A93"/>
    <w:rsid w:val="007E6D87"/>
    <w:rsid w:val="00842DD4"/>
    <w:rsid w:val="00933F03"/>
    <w:rsid w:val="00A10524"/>
    <w:rsid w:val="00A21816"/>
    <w:rsid w:val="00A907F6"/>
    <w:rsid w:val="00BA257B"/>
    <w:rsid w:val="00C14F87"/>
    <w:rsid w:val="00C7165F"/>
    <w:rsid w:val="00D973F2"/>
    <w:rsid w:val="00DE0227"/>
    <w:rsid w:val="00DF4056"/>
    <w:rsid w:val="00E6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C8FF"/>
  <w15:chartTrackingRefBased/>
  <w15:docId w15:val="{3194DEE7-483C-472B-9D31-30465B46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33F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2025-09-01T09:33:00Z</dcterms:created>
  <dcterms:modified xsi:type="dcterms:W3CDTF">2025-09-11T15:24:00Z</dcterms:modified>
</cp:coreProperties>
</file>