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C41C7" w14:textId="496BDC4A" w:rsidR="000D3C51" w:rsidRPr="00F26FF4" w:rsidRDefault="000D3C51" w:rsidP="00F26FF4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F26FF4">
        <w:rPr>
          <w:rFonts w:ascii="Times New Roman" w:hAnsi="Times New Roman" w:cs="Times New Roman"/>
          <w:sz w:val="26"/>
          <w:szCs w:val="26"/>
        </w:rPr>
        <w:t xml:space="preserve">I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think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best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thing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about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living in Madrid is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excellent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public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transport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system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they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have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here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>.</w:t>
      </w:r>
    </w:p>
    <w:p w14:paraId="49EECEB6" w14:textId="697CEF10" w:rsidR="00F26FF4" w:rsidRPr="00F26FF4" w:rsidRDefault="00F26FF4" w:rsidP="00F26FF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78EC1592" w14:textId="5595A7F2" w:rsidR="00F26FF4" w:rsidRPr="00F26FF4" w:rsidRDefault="00F26FF4" w:rsidP="00F26FF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26FF4">
        <w:rPr>
          <w:rFonts w:ascii="Times New Roman" w:hAnsi="Times New Roman" w:cs="Times New Roman"/>
          <w:i/>
          <w:iCs/>
          <w:sz w:val="26"/>
          <w:szCs w:val="26"/>
        </w:rPr>
        <w:t>Acho que a melhor coisa de viver em Madrid é o excelente sistema de transporte público que temos aqui.</w:t>
      </w:r>
    </w:p>
    <w:p w14:paraId="289FF441" w14:textId="77777777" w:rsidR="000F32DE" w:rsidRPr="00F26FF4" w:rsidRDefault="000F32DE" w:rsidP="00F26FF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244302E" w14:textId="1E3BDA24" w:rsidR="000D3C51" w:rsidRDefault="000D3C51" w:rsidP="00F26FF4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F26FF4">
        <w:rPr>
          <w:rFonts w:ascii="Times New Roman" w:hAnsi="Times New Roman" w:cs="Times New Roman"/>
          <w:sz w:val="26"/>
          <w:szCs w:val="26"/>
        </w:rPr>
        <w:t>Erm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, I like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where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live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it's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in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Tralee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southwest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of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Ireland</w:t>
      </w:r>
      <w:proofErr w:type="spellEnd"/>
      <w:r w:rsidR="000F32DE" w:rsidRPr="00F26FF4">
        <w:rPr>
          <w:rFonts w:ascii="Times New Roman" w:hAnsi="Times New Roman" w:cs="Times New Roman"/>
          <w:sz w:val="26"/>
          <w:szCs w:val="26"/>
        </w:rPr>
        <w:t>.</w:t>
      </w:r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32DE" w:rsidRPr="00F26FF4">
        <w:rPr>
          <w:rFonts w:ascii="Times New Roman" w:hAnsi="Times New Roman" w:cs="Times New Roman"/>
          <w:sz w:val="26"/>
          <w:szCs w:val="26"/>
        </w:rPr>
        <w:t>I</w:t>
      </w:r>
      <w:r w:rsidRPr="00F26FF4">
        <w:rPr>
          <w:rFonts w:ascii="Times New Roman" w:hAnsi="Times New Roman" w:cs="Times New Roman"/>
          <w:sz w:val="26"/>
          <w:szCs w:val="26"/>
        </w:rPr>
        <w:t>t's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very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near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beach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so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you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can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get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to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beach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anytime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you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want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>.</w:t>
      </w:r>
    </w:p>
    <w:p w14:paraId="792C4C0D" w14:textId="77777777" w:rsidR="00F26FF4" w:rsidRPr="00F26FF4" w:rsidRDefault="00F26FF4" w:rsidP="00F26FF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1DA801B" w14:textId="4DF5C8B3" w:rsidR="000F32DE" w:rsidRPr="00F26FF4" w:rsidRDefault="00F26FF4" w:rsidP="00F26FF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26FF4">
        <w:rPr>
          <w:rFonts w:ascii="Times New Roman" w:hAnsi="Times New Roman" w:cs="Times New Roman"/>
          <w:i/>
          <w:iCs/>
          <w:sz w:val="26"/>
          <w:szCs w:val="26"/>
        </w:rPr>
        <w:t xml:space="preserve">Eu gosto de onde moro, é em </w:t>
      </w:r>
      <w:proofErr w:type="spellStart"/>
      <w:r w:rsidRPr="00F26FF4">
        <w:rPr>
          <w:rFonts w:ascii="Times New Roman" w:hAnsi="Times New Roman" w:cs="Times New Roman"/>
          <w:i/>
          <w:iCs/>
          <w:sz w:val="26"/>
          <w:szCs w:val="26"/>
        </w:rPr>
        <w:t>Tralee</w:t>
      </w:r>
      <w:proofErr w:type="spellEnd"/>
      <w:r w:rsidRPr="00F26FF4">
        <w:rPr>
          <w:rFonts w:ascii="Times New Roman" w:hAnsi="Times New Roman" w:cs="Times New Roman"/>
          <w:i/>
          <w:iCs/>
          <w:sz w:val="26"/>
          <w:szCs w:val="26"/>
        </w:rPr>
        <w:t>, no sudoeste da Irlanda. Fica muito perto da praia, então você pode ir à praia sempre que quiser.</w:t>
      </w:r>
    </w:p>
    <w:p w14:paraId="692167AC" w14:textId="77777777" w:rsidR="00F26FF4" w:rsidRPr="00F26FF4" w:rsidRDefault="00F26FF4" w:rsidP="00F26FF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CF93A17" w14:textId="5D21E191" w:rsidR="00EF0529" w:rsidRDefault="00DB20A6" w:rsidP="00F26F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26FF4">
        <w:rPr>
          <w:rFonts w:ascii="Times New Roman" w:hAnsi="Times New Roman" w:cs="Times New Roman"/>
          <w:sz w:val="26"/>
          <w:szCs w:val="26"/>
        </w:rPr>
        <w:t xml:space="preserve">I'm a tropical girl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from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San Juan, Puerto Rico,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what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love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about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island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in general is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that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it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has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everything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in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one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place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, you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can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have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city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life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where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you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would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find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, you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know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, businesses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cool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bars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spots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where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to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hang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out,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but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there's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also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easy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access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to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beach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no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matter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where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you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live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in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island.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there's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also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stuff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to do for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people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who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like extreme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sports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that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kind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of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thing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so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there's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little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bit for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everyone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>.</w:t>
      </w:r>
    </w:p>
    <w:p w14:paraId="77D76B49" w14:textId="77777777" w:rsidR="00F26FF4" w:rsidRPr="00F26FF4" w:rsidRDefault="00F26FF4" w:rsidP="00F26FF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574C2F1" w14:textId="3DAA8F68" w:rsidR="000F32DE" w:rsidRPr="00F26FF4" w:rsidRDefault="00F26FF4" w:rsidP="00F26FF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26FF4">
        <w:rPr>
          <w:rFonts w:ascii="Times New Roman" w:hAnsi="Times New Roman" w:cs="Times New Roman"/>
          <w:i/>
          <w:iCs/>
          <w:sz w:val="26"/>
          <w:szCs w:val="26"/>
        </w:rPr>
        <w:t xml:space="preserve">Sou uma garota tropical de San Juan, Porto Rico, e o que eu amo na ilha em geral é que tem de tudo em um só lugar, você pode ter a vida </w:t>
      </w:r>
      <w:r>
        <w:rPr>
          <w:rFonts w:ascii="Times New Roman" w:hAnsi="Times New Roman" w:cs="Times New Roman"/>
          <w:i/>
          <w:iCs/>
          <w:sz w:val="26"/>
          <w:szCs w:val="26"/>
        </w:rPr>
        <w:t>urbana</w:t>
      </w:r>
      <w:r w:rsidRPr="00F26FF4">
        <w:rPr>
          <w:rFonts w:ascii="Times New Roman" w:hAnsi="Times New Roman" w:cs="Times New Roman"/>
          <w:i/>
          <w:iCs/>
          <w:sz w:val="26"/>
          <w:szCs w:val="26"/>
        </w:rPr>
        <w:t xml:space="preserve">, e onde você encontra, sabe, negócios e bares legais e lugares para sair, mas também há acesso fácil à praia não importa onde você mora na ilha. E também há </w:t>
      </w:r>
      <w:r>
        <w:rPr>
          <w:rFonts w:ascii="Times New Roman" w:hAnsi="Times New Roman" w:cs="Times New Roman"/>
          <w:i/>
          <w:iCs/>
          <w:sz w:val="26"/>
          <w:szCs w:val="26"/>
        </w:rPr>
        <w:t>atividades</w:t>
      </w:r>
      <w:r w:rsidRPr="00F26FF4">
        <w:rPr>
          <w:rFonts w:ascii="Times New Roman" w:hAnsi="Times New Roman" w:cs="Times New Roman"/>
          <w:i/>
          <w:iCs/>
          <w:sz w:val="26"/>
          <w:szCs w:val="26"/>
        </w:rPr>
        <w:t xml:space="preserve"> para pessoas que gostam de esportes radicais e esse tipo de coisa, então há um pouco para todos.</w:t>
      </w:r>
    </w:p>
    <w:p w14:paraId="30183255" w14:textId="77777777" w:rsidR="00F26FF4" w:rsidRPr="00F26FF4" w:rsidRDefault="00F26FF4" w:rsidP="00F26FF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03654FB" w14:textId="2B4FA42C" w:rsidR="00DB20A6" w:rsidRDefault="00DB20A6" w:rsidP="00F26F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26FF4">
        <w:rPr>
          <w:rFonts w:ascii="Times New Roman" w:hAnsi="Times New Roman" w:cs="Times New Roman"/>
          <w:sz w:val="26"/>
          <w:szCs w:val="26"/>
        </w:rPr>
        <w:t xml:space="preserve">I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live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in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Athlone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in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center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of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Ireland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love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its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location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because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we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have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lake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river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so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we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can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lots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of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water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sports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959F5CA" w14:textId="77777777" w:rsidR="00F26FF4" w:rsidRPr="00F26FF4" w:rsidRDefault="00F26FF4" w:rsidP="00F26FF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B02B4AA" w14:textId="7B371CFF" w:rsidR="000F32DE" w:rsidRPr="00F26FF4" w:rsidRDefault="00F26FF4" w:rsidP="00F26FF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26FF4">
        <w:rPr>
          <w:rFonts w:ascii="Times New Roman" w:hAnsi="Times New Roman" w:cs="Times New Roman"/>
          <w:i/>
          <w:iCs/>
          <w:sz w:val="26"/>
          <w:szCs w:val="26"/>
        </w:rPr>
        <w:t xml:space="preserve">Eu moro em </w:t>
      </w:r>
      <w:proofErr w:type="spellStart"/>
      <w:r w:rsidRPr="00F26FF4">
        <w:rPr>
          <w:rFonts w:ascii="Times New Roman" w:hAnsi="Times New Roman" w:cs="Times New Roman"/>
          <w:i/>
          <w:iCs/>
          <w:sz w:val="26"/>
          <w:szCs w:val="26"/>
        </w:rPr>
        <w:t>Athlone</w:t>
      </w:r>
      <w:proofErr w:type="spellEnd"/>
      <w:r w:rsidRPr="00F26FF4">
        <w:rPr>
          <w:rFonts w:ascii="Times New Roman" w:hAnsi="Times New Roman" w:cs="Times New Roman"/>
          <w:i/>
          <w:iCs/>
          <w:sz w:val="26"/>
          <w:szCs w:val="26"/>
        </w:rPr>
        <w:t>, no centro da Irlanda, e adoro sua localização porque temos um lago e um rio, então podemos fazer muitos esportes aquáticos.</w:t>
      </w:r>
    </w:p>
    <w:p w14:paraId="0C6061F2" w14:textId="77777777" w:rsidR="00F26FF4" w:rsidRPr="00F26FF4" w:rsidRDefault="00F26FF4" w:rsidP="00F26FF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F66E5BF" w14:textId="689A2567" w:rsidR="00DB20A6" w:rsidRDefault="00DB20A6" w:rsidP="00F26FF4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F26FF4">
        <w:rPr>
          <w:rFonts w:ascii="Times New Roman" w:hAnsi="Times New Roman" w:cs="Times New Roman"/>
          <w:sz w:val="26"/>
          <w:szCs w:val="26"/>
        </w:rPr>
        <w:t>My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favourite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thing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about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New York City is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variety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that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it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has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in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accessibility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. You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can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take a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train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anywhere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you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need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to go, you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don't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need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car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there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are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different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stores for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whatever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your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needs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may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be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What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don't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like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about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New York are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laws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that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limit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people's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freedoms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, like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Food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Beverage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Act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which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is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trying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to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reduce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size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place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where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citizens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can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buy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beverages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erm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Stop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Frisk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Law is a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law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that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allows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New York City Police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Officers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to stop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any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person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that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they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deem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suspicious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frisk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them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C99CBDD" w14:textId="77777777" w:rsidR="00F26FF4" w:rsidRPr="00F26FF4" w:rsidRDefault="00F26FF4" w:rsidP="00F26FF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6D2CC5C" w14:textId="332EC942" w:rsidR="000F32DE" w:rsidRDefault="00F26FF4" w:rsidP="00F26FF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26FF4">
        <w:rPr>
          <w:rFonts w:ascii="Times New Roman" w:hAnsi="Times New Roman" w:cs="Times New Roman"/>
          <w:i/>
          <w:iCs/>
          <w:sz w:val="26"/>
          <w:szCs w:val="26"/>
        </w:rPr>
        <w:t xml:space="preserve">Minha coisa favorita sobre a cidade de Nova York é a variedade que ela tem em acessibilidade. Você pode pegar um trem para qualquer lugar que precisar ir, não precisa de carro, e há diferentes lojas para quaisquer que sejam suas </w:t>
      </w:r>
      <w:r w:rsidRPr="00F26FF4">
        <w:rPr>
          <w:rFonts w:ascii="Times New Roman" w:hAnsi="Times New Roman" w:cs="Times New Roman"/>
          <w:i/>
          <w:iCs/>
          <w:sz w:val="26"/>
          <w:szCs w:val="26"/>
        </w:rPr>
        <w:lastRenderedPageBreak/>
        <w:t>necessidades. O que não gosto em Nova York são as leis que limitam as liberdades das pessoas, como a Lei de Alimentos e Bebidas, que tenta reduzir o tamanho e o local onde os cidadãos podem comprar bebidas, e a Lei de Parar e Revistar é uma lei que permite aos policiais da cidade de Nova York parar qualquer pessoa que considerem suspeita e revistá-la.</w:t>
      </w:r>
    </w:p>
    <w:p w14:paraId="24EBB914" w14:textId="77777777" w:rsidR="00F26FF4" w:rsidRPr="00F26FF4" w:rsidRDefault="00F26FF4" w:rsidP="00F26FF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79888B94" w14:textId="683C7D33" w:rsidR="00DB20A6" w:rsidRPr="00F26FF4" w:rsidRDefault="00DB20A6" w:rsidP="00F26F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26FF4">
        <w:rPr>
          <w:rFonts w:ascii="Times New Roman" w:hAnsi="Times New Roman" w:cs="Times New Roman"/>
          <w:sz w:val="26"/>
          <w:szCs w:val="26"/>
        </w:rPr>
        <w:t xml:space="preserve">I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love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hustle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bustle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of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living in a big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city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. I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really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enjoy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taking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Paris Metro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Madrid Metro. I like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being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able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to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travel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around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city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quickly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easily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but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it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can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be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a bit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of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pain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FF4">
        <w:rPr>
          <w:rFonts w:ascii="Times New Roman" w:hAnsi="Times New Roman" w:cs="Times New Roman"/>
          <w:sz w:val="26"/>
          <w:szCs w:val="26"/>
        </w:rPr>
        <w:t>during</w:t>
      </w:r>
      <w:proofErr w:type="spellEnd"/>
      <w:r w:rsidRPr="00F26FF4">
        <w:rPr>
          <w:rFonts w:ascii="Times New Roman" w:hAnsi="Times New Roman" w:cs="Times New Roman"/>
          <w:sz w:val="26"/>
          <w:szCs w:val="26"/>
        </w:rPr>
        <w:t xml:space="preserve"> rush hour. </w:t>
      </w:r>
    </w:p>
    <w:p w14:paraId="739BF9F2" w14:textId="41D0B2BF" w:rsidR="000F32DE" w:rsidRPr="00F26FF4" w:rsidRDefault="000F32DE" w:rsidP="00F26FF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E6630B6" w14:textId="09FCD9A0" w:rsidR="000F32DE" w:rsidRPr="00F26FF4" w:rsidRDefault="00F26FF4" w:rsidP="00F26FF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26FF4">
        <w:rPr>
          <w:rFonts w:ascii="Times New Roman" w:hAnsi="Times New Roman" w:cs="Times New Roman"/>
          <w:i/>
          <w:iCs/>
          <w:sz w:val="26"/>
          <w:szCs w:val="26"/>
        </w:rPr>
        <w:t>Eu adoro a agitação de viver em uma grande cidade. Eu realmente gosto de pegar o metrô de Paris e o metrô de Madrid. Gosto de poder viajar pela cidade rapidamente e facilmente, mas pode ser um pouco chato durante o horário de pico.</w:t>
      </w:r>
    </w:p>
    <w:p w14:paraId="6FD07BE1" w14:textId="2C2D5FF9" w:rsidR="000F32DE" w:rsidRPr="00F26FF4" w:rsidRDefault="000F32DE" w:rsidP="00F26FF4">
      <w:pPr>
        <w:spacing w:after="0"/>
        <w:rPr>
          <w:rFonts w:ascii="Times New Roman" w:hAnsi="Times New Roman" w:cs="Times New Roman"/>
          <w:sz w:val="26"/>
          <w:szCs w:val="26"/>
        </w:rPr>
      </w:pPr>
    </w:p>
    <w:bookmarkEnd w:id="0"/>
    <w:p w14:paraId="1C95D936" w14:textId="77777777" w:rsidR="00DB20A6" w:rsidRPr="00F26FF4" w:rsidRDefault="00DB20A6" w:rsidP="00F26FF4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DB20A6" w:rsidRPr="00F26FF4" w:rsidSect="00F26FF4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F6F"/>
    <w:rsid w:val="000D3C51"/>
    <w:rsid w:val="000F32DE"/>
    <w:rsid w:val="001F1F6F"/>
    <w:rsid w:val="00433464"/>
    <w:rsid w:val="0051579F"/>
    <w:rsid w:val="005804B3"/>
    <w:rsid w:val="009D4EC7"/>
    <w:rsid w:val="00DB20A6"/>
    <w:rsid w:val="00EF0529"/>
    <w:rsid w:val="00F2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2F206"/>
  <w15:chartTrackingRefBased/>
  <w15:docId w15:val="{2350EEB7-E229-4E20-BEF3-DB984197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504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2024-05-05T20:33:00Z</dcterms:created>
  <dcterms:modified xsi:type="dcterms:W3CDTF">2024-05-09T13:03:00Z</dcterms:modified>
</cp:coreProperties>
</file>