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>1. It wasn’t right for the coach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to make the race such a challenge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b. to allow me to play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2. My sister and I were fighting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We announced the winners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b. My sister claimed she didn’t like me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3. Everyone knew her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because I stood beside her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b. because she was famous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4. The man would not buy the bike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because of his difference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b. because of its bad condition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>5. No one could win against Sally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because she was an expert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b. because she never used force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6. We were scared because the dog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might harm us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b. might bring us peace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7. The police wanted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to protect us from danger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b. to not make any sense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>8. You are too sick to play outside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Don’t lay your feet on the table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b. Therefore, play inside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9. She was surprised by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the expected amount contributed by the animals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b. the sudden noise outside 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10. Please be fair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_______________________________.</w:t>
      </w:r>
    </w:p>
    <w:p w:rsidR="00A55F16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 xml:space="preserve">a. when you meet the prince </w:t>
      </w:r>
    </w:p>
    <w:p w:rsidR="009B2E14" w:rsidRDefault="00A55F1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5F16">
        <w:rPr>
          <w:rFonts w:ascii="Times New Roman" w:hAnsi="Times New Roman" w:cs="Times New Roman"/>
          <w:sz w:val="26"/>
          <w:szCs w:val="26"/>
          <w:lang w:val="en-US"/>
        </w:rPr>
        <w:t>b. when you divide the land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D4EC6" w:rsidRPr="002D4EC6" w:rsidRDefault="002D4EC6" w:rsidP="00A55F1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4EC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Reading </w:t>
      </w:r>
      <w:proofErr w:type="spellStart"/>
      <w:r w:rsidRPr="002D4EC6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2D4EC6" w:rsidRDefault="002D4EC6" w:rsidP="00A55F16">
      <w:pPr>
        <w:spacing w:after="0"/>
      </w:pP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a. A sudden fight between kings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b. A kind prince who got a kingdom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c. An expert sister and a famous king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d. The challenge to divide the kingdom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2. What did the king need to protect the kingdom from?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a. The fighting between the two princes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b. The harm caused by sudden fights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c. The differences between the three brothers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d. The poor condition of the king’s army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3. What was probably true of Jason in the story?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a. He wanted to bring peace to the kingdom.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b. The challenge of being king was too much for him.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c. He wanted harm to come to his brothers.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d. He hoped to divide the kingdom.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4. What was the difference between Jason and his brothers?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a. He was an expert with weapons.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b. He was older and stronger. </w:t>
      </w:r>
    </w:p>
    <w:p w:rsid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 xml:space="preserve">c. He made more sense. </w:t>
      </w:r>
    </w:p>
    <w:p w:rsidR="002D4EC6" w:rsidRPr="002D4EC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D4EC6">
        <w:rPr>
          <w:rFonts w:ascii="Times New Roman" w:hAnsi="Times New Roman" w:cs="Times New Roman"/>
          <w:sz w:val="26"/>
          <w:szCs w:val="26"/>
          <w:lang w:val="en-US"/>
        </w:rPr>
        <w:t>d. He had always been kind.</w:t>
      </w:r>
    </w:p>
    <w:p w:rsidR="002D4EC6" w:rsidRPr="00A55F16" w:rsidRDefault="002D4EC6" w:rsidP="00A55F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2D4EC6" w:rsidRPr="00A55F16" w:rsidSect="00A55F1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16"/>
    <w:rsid w:val="002D4EC6"/>
    <w:rsid w:val="003A131D"/>
    <w:rsid w:val="009B2E14"/>
    <w:rsid w:val="00A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7965"/>
  <w15:chartTrackingRefBased/>
  <w15:docId w15:val="{F1945F93-EC44-4E3D-A996-73BC9E3C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2023-04-24T19:04:00Z</dcterms:created>
  <dcterms:modified xsi:type="dcterms:W3CDTF">2023-04-24T19:23:00Z</dcterms:modified>
</cp:coreProperties>
</file>